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01DB8173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294733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23</w:t>
      </w:r>
      <w:r w:rsidR="00AD0E49">
        <w:rPr>
          <w:rFonts w:ascii="Verdana" w:hAnsi="Verdana"/>
          <w:b/>
          <w:sz w:val="18"/>
          <w:szCs w:val="18"/>
        </w:rPr>
        <w:t>-25</w:t>
      </w:r>
      <w:r w:rsidR="00294733">
        <w:rPr>
          <w:rFonts w:ascii="Verdana" w:hAnsi="Verdana"/>
          <w:b/>
          <w:sz w:val="18"/>
          <w:szCs w:val="18"/>
        </w:rPr>
        <w:t xml:space="preserve"> – oblast Třinecko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BB68F7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73C12AB3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 w:rsidR="00BB68F7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087E639C" w:rsidR="00BB68F7" w:rsidRDefault="00BB68F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AF5A8F" w14:textId="77777777" w:rsidR="00BB68F7" w:rsidRPr="00BB68F7" w:rsidRDefault="00BB68F7" w:rsidP="00BB68F7"/>
    <w:p w14:paraId="4D11977E" w14:textId="77777777" w:rsidR="00BB68F7" w:rsidRPr="00BB68F7" w:rsidRDefault="00BB68F7" w:rsidP="00BB68F7"/>
    <w:p w14:paraId="5330BCC9" w14:textId="77777777" w:rsidR="00BB68F7" w:rsidRPr="00BB68F7" w:rsidRDefault="00BB68F7" w:rsidP="00BB68F7"/>
    <w:p w14:paraId="6AE01B22" w14:textId="77777777" w:rsidR="00BB68F7" w:rsidRPr="00BB68F7" w:rsidRDefault="00BB68F7" w:rsidP="00BB68F7"/>
    <w:p w14:paraId="22DB67C0" w14:textId="77777777" w:rsidR="00BB68F7" w:rsidRPr="00BB68F7" w:rsidRDefault="00BB68F7" w:rsidP="00BB68F7"/>
    <w:p w14:paraId="58873BE6" w14:textId="77777777" w:rsidR="00BB68F7" w:rsidRPr="00BB68F7" w:rsidRDefault="00BB68F7" w:rsidP="00BB68F7"/>
    <w:p w14:paraId="5FB28CFD" w14:textId="77777777" w:rsidR="00BB68F7" w:rsidRPr="00BB68F7" w:rsidRDefault="00BB68F7" w:rsidP="00BB68F7"/>
    <w:p w14:paraId="7311C121" w14:textId="77777777" w:rsidR="00BB68F7" w:rsidRPr="00BB68F7" w:rsidRDefault="00BB68F7" w:rsidP="00BB68F7"/>
    <w:p w14:paraId="0A80242E" w14:textId="77777777" w:rsidR="00BB68F7" w:rsidRPr="00BB68F7" w:rsidRDefault="00BB68F7" w:rsidP="00BB68F7"/>
    <w:p w14:paraId="0EC1A150" w14:textId="77777777" w:rsidR="00BB68F7" w:rsidRPr="00BB68F7" w:rsidRDefault="00BB68F7" w:rsidP="00BB68F7"/>
    <w:p w14:paraId="450FA4F6" w14:textId="77777777" w:rsidR="00BB68F7" w:rsidRPr="00BB68F7" w:rsidRDefault="00BB68F7" w:rsidP="00BB68F7"/>
    <w:p w14:paraId="7F287C3B" w14:textId="77777777" w:rsidR="00BB68F7" w:rsidRPr="00BB68F7" w:rsidRDefault="00BB68F7" w:rsidP="00BB68F7"/>
    <w:p w14:paraId="6FD4E4A1" w14:textId="77777777" w:rsidR="00BB68F7" w:rsidRPr="00BB68F7" w:rsidRDefault="00BB68F7" w:rsidP="00BB68F7"/>
    <w:p w14:paraId="73C01DCD" w14:textId="7D1AC4FD" w:rsidR="00357D03" w:rsidRPr="00BB68F7" w:rsidRDefault="00BB68F7" w:rsidP="00BB68F7">
      <w:pPr>
        <w:tabs>
          <w:tab w:val="left" w:pos="2160"/>
        </w:tabs>
      </w:pPr>
      <w:r>
        <w:tab/>
      </w:r>
    </w:p>
    <w:sectPr w:rsidR="00357D03" w:rsidRPr="00BB68F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7BAF41A5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47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47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033A732D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2A4A58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330F06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330F06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1</w:t>
      </w:r>
      <w:r w:rsidR="00330F06">
        <w:rPr>
          <w:rStyle w:val="Odkaznakoment"/>
          <w:rFonts w:ascii="Verdana" w:hAnsi="Verdana"/>
          <w:sz w:val="18"/>
          <w:szCs w:val="18"/>
        </w:rPr>
        <w:t>3</w:t>
      </w:r>
      <w:r w:rsidR="002A4A58">
        <w:rPr>
          <w:rStyle w:val="Odkaznakoment"/>
          <w:rFonts w:ascii="Verdana" w:hAnsi="Verdana"/>
          <w:sz w:val="18"/>
          <w:szCs w:val="18"/>
        </w:rPr>
        <w:t>.3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</w:t>
      </w:r>
      <w:r w:rsidR="00330F06">
        <w:rPr>
          <w:rStyle w:val="Odkaznakoment"/>
          <w:rFonts w:ascii="Verdana" w:hAnsi="Verdana"/>
          <w:sz w:val="18"/>
          <w:szCs w:val="18"/>
        </w:rPr>
        <w:t>Z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ávazného vzoru smlouvy o </w:t>
      </w:r>
      <w:r w:rsidR="00BB68F7">
        <w:rPr>
          <w:rFonts w:ascii="Verdana" w:hAnsi="Verdana"/>
          <w:sz w:val="18"/>
          <w:szCs w:val="18"/>
        </w:rPr>
        <w:t>poskytování služeb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(</w:t>
      </w:r>
      <w:r w:rsidR="00B114E3">
        <w:rPr>
          <w:rStyle w:val="Odkaznakoment"/>
          <w:rFonts w:ascii="Verdana" w:hAnsi="Verdana"/>
          <w:sz w:val="18"/>
          <w:szCs w:val="18"/>
        </w:rPr>
        <w:t>Příloha č. 5 Výzvy k podání nabídky).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18712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94733"/>
    <w:rsid w:val="002A4A58"/>
    <w:rsid w:val="002A501C"/>
    <w:rsid w:val="00301964"/>
    <w:rsid w:val="00330F06"/>
    <w:rsid w:val="00357D03"/>
    <w:rsid w:val="003727EC"/>
    <w:rsid w:val="003C2A5A"/>
    <w:rsid w:val="004964BE"/>
    <w:rsid w:val="004F678B"/>
    <w:rsid w:val="00521EE5"/>
    <w:rsid w:val="005514C7"/>
    <w:rsid w:val="005A270F"/>
    <w:rsid w:val="005B58EC"/>
    <w:rsid w:val="0062134D"/>
    <w:rsid w:val="006A3F81"/>
    <w:rsid w:val="006B0027"/>
    <w:rsid w:val="006B679C"/>
    <w:rsid w:val="007D441E"/>
    <w:rsid w:val="007D5A8F"/>
    <w:rsid w:val="00901E2C"/>
    <w:rsid w:val="00961C66"/>
    <w:rsid w:val="009B4856"/>
    <w:rsid w:val="00A5407A"/>
    <w:rsid w:val="00A56AB2"/>
    <w:rsid w:val="00A6772A"/>
    <w:rsid w:val="00A976A0"/>
    <w:rsid w:val="00AD0E49"/>
    <w:rsid w:val="00AD4746"/>
    <w:rsid w:val="00AE2C06"/>
    <w:rsid w:val="00B114E3"/>
    <w:rsid w:val="00B502C9"/>
    <w:rsid w:val="00B54276"/>
    <w:rsid w:val="00B94C96"/>
    <w:rsid w:val="00BB68F7"/>
    <w:rsid w:val="00BF6A6B"/>
    <w:rsid w:val="00C958FA"/>
    <w:rsid w:val="00D238C6"/>
    <w:rsid w:val="00D27977"/>
    <w:rsid w:val="00DE0C81"/>
    <w:rsid w:val="00E5244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350726-90CC-4E91-82D0-D9A536CB6A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36</cp:revision>
  <dcterms:created xsi:type="dcterms:W3CDTF">2018-11-26T13:29:00Z</dcterms:created>
  <dcterms:modified xsi:type="dcterms:W3CDTF">2023-06-30T05:35:00Z</dcterms:modified>
</cp:coreProperties>
</file>